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1" w:rsidRDefault="00E21CDE" w:rsidP="00F106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F10671" w:rsidRPr="00035C28" w:rsidRDefault="00F10671" w:rsidP="00F106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C28">
        <w:rPr>
          <w:rFonts w:ascii="Times New Roman" w:hAnsi="Times New Roman" w:cs="Times New Roman"/>
          <w:sz w:val="20"/>
          <w:szCs w:val="20"/>
        </w:rPr>
        <w:t>к приказу МБОУ «СШ № 35»</w:t>
      </w:r>
    </w:p>
    <w:p w:rsidR="00F10671" w:rsidRPr="00035C28" w:rsidRDefault="008F3F68" w:rsidP="00F106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02.09.2024</w:t>
      </w:r>
      <w:r w:rsidR="00D96796" w:rsidRPr="00035C28">
        <w:rPr>
          <w:rFonts w:ascii="Times New Roman" w:hAnsi="Times New Roman" w:cs="Times New Roman"/>
          <w:sz w:val="20"/>
          <w:szCs w:val="20"/>
        </w:rPr>
        <w:t xml:space="preserve">  г. №  1-П</w:t>
      </w:r>
    </w:p>
    <w:p w:rsidR="00F10671" w:rsidRPr="00035C28" w:rsidRDefault="00F10671" w:rsidP="00F106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C28">
        <w:rPr>
          <w:rFonts w:ascii="Times New Roman" w:hAnsi="Times New Roman" w:cs="Times New Roman"/>
          <w:sz w:val="20"/>
          <w:szCs w:val="20"/>
        </w:rPr>
        <w:t>Директор школы ________ О.Г. Минеева</w:t>
      </w:r>
    </w:p>
    <w:p w:rsidR="00F10671" w:rsidRPr="00035C28" w:rsidRDefault="00F10671" w:rsidP="00F106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10671" w:rsidRPr="00035C28" w:rsidRDefault="00F10671" w:rsidP="00F106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5C28">
        <w:rPr>
          <w:rFonts w:ascii="Times New Roman" w:hAnsi="Times New Roman" w:cs="Times New Roman"/>
          <w:b/>
          <w:sz w:val="20"/>
          <w:szCs w:val="20"/>
        </w:rPr>
        <w:t>План-график</w:t>
      </w:r>
    </w:p>
    <w:p w:rsidR="00F10671" w:rsidRPr="00035C28" w:rsidRDefault="00F10671" w:rsidP="00F106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5C28">
        <w:rPr>
          <w:rFonts w:ascii="Times New Roman" w:hAnsi="Times New Roman" w:cs="Times New Roman"/>
          <w:b/>
          <w:sz w:val="20"/>
          <w:szCs w:val="20"/>
        </w:rPr>
        <w:t>контроля качества оказания платных образовательных услуг</w:t>
      </w:r>
    </w:p>
    <w:p w:rsidR="00F10671" w:rsidRPr="00035C28" w:rsidRDefault="00F10671" w:rsidP="00F106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5C28">
        <w:rPr>
          <w:rFonts w:ascii="Times New Roman" w:hAnsi="Times New Roman" w:cs="Times New Roman"/>
          <w:b/>
          <w:sz w:val="20"/>
          <w:szCs w:val="20"/>
        </w:rPr>
        <w:t>в МБОУ «СШ № 35»</w:t>
      </w:r>
    </w:p>
    <w:p w:rsidR="00F10671" w:rsidRPr="00035C28" w:rsidRDefault="00F10671" w:rsidP="00F106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0671" w:rsidRPr="00035C28" w:rsidRDefault="008F3F68" w:rsidP="00F106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2024-2025</w:t>
      </w:r>
      <w:r w:rsidR="00F10671" w:rsidRPr="00035C28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F10671" w:rsidRDefault="00F10671" w:rsidP="00F10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10671" w:rsidRPr="00035C28" w:rsidTr="00F1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035C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35C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Объект контроля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Ответственный</w:t>
            </w:r>
          </w:p>
        </w:tc>
      </w:tr>
      <w:tr w:rsidR="00F10671" w:rsidRPr="00035C28" w:rsidTr="00F1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 качества вновь разработанных дополнительных образовательных программ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8F3F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E3398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Золкина Е.Ю. </w:t>
            </w:r>
            <w:r w:rsidR="00F10671"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заместитель директора</w:t>
            </w:r>
          </w:p>
        </w:tc>
      </w:tr>
      <w:tr w:rsidR="00F10671" w:rsidRPr="00035C28" w:rsidTr="00F1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Соответствие количества заявлений родителей (законных представителей) и количества заключенных договоров с родителями (законными представителями) со списочным составом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8F3F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E3398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Золкина Е.Ю. </w:t>
            </w:r>
            <w:r w:rsidR="00F10671"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заместитель директора</w:t>
            </w:r>
          </w:p>
        </w:tc>
      </w:tr>
      <w:tr w:rsidR="00F10671" w:rsidRPr="00035C28" w:rsidTr="00F1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 качества оформления договоров с родителями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8F3F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E3398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Золкина Е.Ю. </w:t>
            </w:r>
            <w:r w:rsidR="00F10671"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заместитель директора</w:t>
            </w:r>
          </w:p>
        </w:tc>
      </w:tr>
      <w:tr w:rsidR="00F10671" w:rsidRPr="00035C28" w:rsidTr="00F1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своевременной оплатой родителями (законными представителями) предоставляемых ОУ платных образовательных услуг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ежемесячно</w:t>
            </w:r>
          </w:p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(последняя среда каждого месяца)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E3398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Золкина Е.Ю. </w:t>
            </w:r>
            <w:r w:rsidR="00F10671"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заместитель директора</w:t>
            </w:r>
          </w:p>
        </w:tc>
      </w:tr>
      <w:tr w:rsidR="00F10671" w:rsidRPr="00035C28" w:rsidTr="00F1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результатами обучения по дополнительным образовательным программам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раза в год</w:t>
            </w:r>
          </w:p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(декабрь, апрель)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E3398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Золкина Е.Ю. </w:t>
            </w:r>
            <w:r w:rsidR="00F10671"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заместитель директора</w:t>
            </w:r>
          </w:p>
        </w:tc>
      </w:tr>
      <w:tr w:rsidR="00F10671" w:rsidRPr="00035C28" w:rsidTr="00035C28">
        <w:trPr>
          <w:trHeight w:val="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F106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организацией учебно-воспитательного процесса в рамках реализации дополнительных образовательных программ:</w:t>
            </w:r>
          </w:p>
          <w:p w:rsidR="00F10671" w:rsidRPr="00035C28" w:rsidRDefault="00F106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группы социально-педагогической адаптации к условиям школьной жизни (дошкольная подготовка)</w:t>
            </w:r>
          </w:p>
          <w:p w:rsidR="00F10671" w:rsidRPr="00035C28" w:rsidRDefault="00F106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группы дополнительного образовани</w:t>
            </w:r>
            <w:r w:rsidR="004E73C8"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я детей социально-гуманитарной </w:t>
            </w: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</w:t>
            </w:r>
            <w:r w:rsidR="004E73C8"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правленности </w:t>
            </w:r>
          </w:p>
          <w:p w:rsidR="00F10671" w:rsidRPr="00035C28" w:rsidRDefault="00F106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общеразвивающего курса «Логика»</w:t>
            </w:r>
          </w:p>
          <w:p w:rsidR="00F10671" w:rsidRPr="00035C28" w:rsidRDefault="00F106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общеразвивающего курса «Занимательный русский язык»</w:t>
            </w:r>
          </w:p>
          <w:p w:rsidR="00035C28" w:rsidRPr="00035C28" w:rsidRDefault="00035C28" w:rsidP="008F3F6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35C28" w:rsidRPr="00035C28" w:rsidRDefault="00035C28" w:rsidP="00035C2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21CDE" w:rsidRPr="00035C28" w:rsidRDefault="00E21CDE" w:rsidP="00083EF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10671" w:rsidRPr="00035C28" w:rsidRDefault="00E21C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октябрь, апрель</w:t>
            </w:r>
          </w:p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10671" w:rsidRPr="00035C28" w:rsidRDefault="00E21C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ноябрь</w:t>
            </w:r>
            <w:r w:rsidR="00F10671"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февраль</w:t>
            </w:r>
          </w:p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10671" w:rsidRPr="00035C28" w:rsidRDefault="00F106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10671" w:rsidRPr="00035C28" w:rsidRDefault="00E21C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декабрь, 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71" w:rsidRPr="00035C28" w:rsidRDefault="00E3398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Золкина Е.Ю. </w:t>
            </w:r>
            <w:r w:rsidR="00F10671"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заместитель директора</w:t>
            </w:r>
          </w:p>
        </w:tc>
      </w:tr>
      <w:tr w:rsidR="00035C28" w:rsidRPr="00035C28" w:rsidTr="00035C28">
        <w:trPr>
          <w:trHeight w:val="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8" w:rsidRPr="00035C28" w:rsidRDefault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8" w:rsidRPr="00035C28" w:rsidRDefault="00035C28" w:rsidP="00035C2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Удовлетворенность родителей качеством предоставления дополнительных платных образовательных услуг</w:t>
            </w:r>
          </w:p>
          <w:p w:rsidR="00035C28" w:rsidRPr="00035C28" w:rsidRDefault="00035C28" w:rsidP="00035C2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группы социально-педагогической адаптации к условиям школьной жизни (дошкольная подготовка)</w:t>
            </w:r>
          </w:p>
          <w:p w:rsidR="00035C28" w:rsidRPr="00035C28" w:rsidRDefault="00035C28" w:rsidP="00035C2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группы дополнительного образования детей социально-гуманитарной  направленности </w:t>
            </w:r>
          </w:p>
          <w:p w:rsidR="00035C28" w:rsidRPr="00035C28" w:rsidRDefault="00035C28" w:rsidP="00035C2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общеразвивающего курса «Логика»</w:t>
            </w:r>
          </w:p>
          <w:p w:rsidR="00035C28" w:rsidRPr="00035C28" w:rsidRDefault="00035C28" w:rsidP="00035C2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общеразвивающего курса «Занимательный русский язык»</w:t>
            </w:r>
          </w:p>
          <w:p w:rsidR="008F3F68" w:rsidRPr="00035C28" w:rsidRDefault="008F3F68" w:rsidP="008F3F6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p w:rsidR="00035C28" w:rsidRPr="00035C28" w:rsidRDefault="00035C28" w:rsidP="00035C2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35C28" w:rsidRPr="00035C28" w:rsidRDefault="00035C28" w:rsidP="00035C2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35C28" w:rsidRPr="00035C28" w:rsidRDefault="00035C2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8" w:rsidRDefault="00035C28" w:rsidP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35C28" w:rsidRDefault="00035C28" w:rsidP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35C28" w:rsidRDefault="00035C28" w:rsidP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35C28" w:rsidRPr="00035C28" w:rsidRDefault="00035C28" w:rsidP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апрель</w:t>
            </w:r>
          </w:p>
          <w:p w:rsidR="00035C28" w:rsidRPr="00035C28" w:rsidRDefault="00035C28" w:rsidP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35C28" w:rsidRPr="00035C28" w:rsidRDefault="00035C28" w:rsidP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35C28" w:rsidRPr="00035C28" w:rsidRDefault="00035C28" w:rsidP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май</w:t>
            </w:r>
          </w:p>
          <w:p w:rsidR="00035C28" w:rsidRPr="00035C28" w:rsidRDefault="00035C28" w:rsidP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35C28" w:rsidRPr="00035C28" w:rsidRDefault="00035C28" w:rsidP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35C28" w:rsidRPr="00035C28" w:rsidRDefault="00035C28" w:rsidP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35C28" w:rsidRPr="00035C28" w:rsidRDefault="00035C28" w:rsidP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8" w:rsidRPr="00035C28" w:rsidRDefault="00035C2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Золкина</w:t>
            </w:r>
            <w:proofErr w:type="spellEnd"/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Е.Ю. заместитель директора</w:t>
            </w:r>
          </w:p>
        </w:tc>
      </w:tr>
      <w:tr w:rsidR="00035C28" w:rsidRPr="00035C28" w:rsidTr="00035C28">
        <w:trPr>
          <w:trHeight w:val="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8" w:rsidRPr="00035C28" w:rsidRDefault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8" w:rsidRPr="00035C28" w:rsidRDefault="00035C28" w:rsidP="00035C2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расходованием финансовых средств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8" w:rsidRPr="00035C28" w:rsidRDefault="00035C28" w:rsidP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 раза в год</w:t>
            </w:r>
          </w:p>
          <w:p w:rsidR="00035C28" w:rsidRDefault="00035C28" w:rsidP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(октябрь, декабрь, март, май)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8" w:rsidRPr="00035C28" w:rsidRDefault="00035C2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Минеева О.Г., директор</w:t>
            </w:r>
          </w:p>
        </w:tc>
      </w:tr>
      <w:tr w:rsidR="00035C28" w:rsidRPr="00035C28" w:rsidTr="00035C28">
        <w:trPr>
          <w:trHeight w:val="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8" w:rsidRDefault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8" w:rsidRPr="00035C28" w:rsidRDefault="00035C28" w:rsidP="00035C2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выполнением программ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8" w:rsidRPr="00035C28" w:rsidRDefault="00035C28" w:rsidP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раза в год</w:t>
            </w:r>
          </w:p>
          <w:p w:rsidR="00035C28" w:rsidRPr="00035C28" w:rsidRDefault="00035C28" w:rsidP="00035C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(январь, май)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8" w:rsidRPr="00035C28" w:rsidRDefault="004756F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Золкина</w:t>
            </w:r>
            <w:proofErr w:type="spellEnd"/>
            <w:r w:rsidRPr="00035C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Е.Ю. заместитель директора</w:t>
            </w:r>
          </w:p>
        </w:tc>
      </w:tr>
    </w:tbl>
    <w:p w:rsidR="007E535E" w:rsidRPr="00035C28" w:rsidRDefault="007E535E">
      <w:pPr>
        <w:rPr>
          <w:sz w:val="18"/>
          <w:szCs w:val="18"/>
        </w:rPr>
      </w:pPr>
    </w:p>
    <w:sectPr w:rsidR="007E535E" w:rsidRPr="00035C28" w:rsidSect="00B5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28" w:rsidRDefault="00035C28" w:rsidP="00035C28">
      <w:pPr>
        <w:spacing w:after="0" w:line="240" w:lineRule="auto"/>
      </w:pPr>
      <w:r>
        <w:separator/>
      </w:r>
    </w:p>
  </w:endnote>
  <w:endnote w:type="continuationSeparator" w:id="0">
    <w:p w:rsidR="00035C28" w:rsidRDefault="00035C28" w:rsidP="0003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28" w:rsidRDefault="00035C28" w:rsidP="00035C28">
      <w:pPr>
        <w:spacing w:after="0" w:line="240" w:lineRule="auto"/>
      </w:pPr>
      <w:r>
        <w:separator/>
      </w:r>
    </w:p>
  </w:footnote>
  <w:footnote w:type="continuationSeparator" w:id="0">
    <w:p w:rsidR="00035C28" w:rsidRDefault="00035C28" w:rsidP="00035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C15"/>
    <w:rsid w:val="00025D56"/>
    <w:rsid w:val="00035C28"/>
    <w:rsid w:val="00083EF8"/>
    <w:rsid w:val="000D0C15"/>
    <w:rsid w:val="004756F9"/>
    <w:rsid w:val="004E73C8"/>
    <w:rsid w:val="005A39C3"/>
    <w:rsid w:val="007E535E"/>
    <w:rsid w:val="008F3F68"/>
    <w:rsid w:val="00B52316"/>
    <w:rsid w:val="00BD1E2C"/>
    <w:rsid w:val="00D96796"/>
    <w:rsid w:val="00E21CDE"/>
    <w:rsid w:val="00E3398B"/>
    <w:rsid w:val="00F1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9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3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5C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5C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Elena</cp:lastModifiedBy>
  <cp:revision>14</cp:revision>
  <cp:lastPrinted>2024-01-28T17:48:00Z</cp:lastPrinted>
  <dcterms:created xsi:type="dcterms:W3CDTF">2016-09-21T06:40:00Z</dcterms:created>
  <dcterms:modified xsi:type="dcterms:W3CDTF">2024-09-20T03:20:00Z</dcterms:modified>
</cp:coreProperties>
</file>